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D" w:rsidRDefault="00827CFD">
      <w:r>
        <w:t>OCHET:</w:t>
      </w:r>
    </w:p>
    <w:p w:rsidR="00827CFD" w:rsidRDefault="00827CFD">
      <w:r>
        <w:t>29 student dwellings had visits from the team</w:t>
      </w:r>
    </w:p>
    <w:p w:rsidR="00827CFD" w:rsidRDefault="001060B4">
      <w:r>
        <w:t>20</w:t>
      </w:r>
      <w:r w:rsidR="00827CFD">
        <w:t xml:space="preserve"> windows</w:t>
      </w:r>
      <w:r>
        <w:t xml:space="preserve"> or</w:t>
      </w:r>
      <w:r w:rsidR="00827CFD">
        <w:t xml:space="preserve"> doors weather-stripped</w:t>
      </w:r>
    </w:p>
    <w:p w:rsidR="00827CFD" w:rsidRDefault="001060B4">
      <w:r>
        <w:t>40 windows or</w:t>
      </w:r>
      <w:r w:rsidR="00827CFD">
        <w:t xml:space="preserve"> doors with plastic sheets put </w:t>
      </w:r>
      <w:r>
        <w:t xml:space="preserve">on them for </w:t>
      </w:r>
      <w:r w:rsidR="00827CFD">
        <w:t>the winter</w:t>
      </w:r>
      <w:r>
        <w:t xml:space="preserve"> to improve insulation</w:t>
      </w:r>
    </w:p>
    <w:p w:rsidR="001060B4" w:rsidRDefault="001060B4">
      <w:r>
        <w:t>13 incandescent lights changed to compact fluorescent</w:t>
      </w:r>
    </w:p>
    <w:p w:rsidR="001060B4" w:rsidRPr="001060B4" w:rsidRDefault="001060B4" w:rsidP="001060B4">
      <w:pPr>
        <w:rPr>
          <w:rFonts w:ascii="Calibri" w:eastAsia="Times New Roman" w:hAnsi="Calibri" w:cs="Times New Roman"/>
          <w:color w:val="000000"/>
        </w:rPr>
      </w:pPr>
      <w:r>
        <w:t>7 pieces of f</w:t>
      </w:r>
      <w:r w:rsidRPr="001060B4">
        <w:rPr>
          <w:rFonts w:ascii="Calibri" w:eastAsia="Times New Roman" w:hAnsi="Calibri" w:cs="Times New Roman"/>
          <w:color w:val="000000"/>
        </w:rPr>
        <w:t>urniture moved that was obstructing air cir</w:t>
      </w:r>
      <w:r>
        <w:rPr>
          <w:rFonts w:ascii="Calibri" w:eastAsia="Times New Roman" w:hAnsi="Calibri" w:cs="Times New Roman"/>
          <w:color w:val="000000"/>
        </w:rPr>
        <w:t>c</w:t>
      </w:r>
      <w:r w:rsidRPr="001060B4">
        <w:rPr>
          <w:rFonts w:ascii="Calibri" w:eastAsia="Times New Roman" w:hAnsi="Calibri" w:cs="Times New Roman"/>
          <w:color w:val="000000"/>
        </w:rPr>
        <w:t>ulation to heaters</w:t>
      </w:r>
    </w:p>
    <w:p w:rsidR="00827CFD" w:rsidRDefault="00827CFD" w:rsidP="00827CFD">
      <w:r>
        <w:t>6 Students on the team gaining valuable</w:t>
      </w:r>
      <w:r w:rsidR="001060B4">
        <w:t xml:space="preserve"> hard and soft </w:t>
      </w:r>
      <w:r>
        <w:t>skills</w:t>
      </w:r>
    </w:p>
    <w:p w:rsidR="00827CFD" w:rsidRDefault="00827CFD">
      <w:r>
        <w:t>10 people interested in keeping the project growing and potentially expanding to other parts of off-campus student life</w:t>
      </w:r>
    </w:p>
    <w:p w:rsidR="004438FE" w:rsidRDefault="00827CFD">
      <w:r w:rsidRPr="00827CFD">
        <w:drawing>
          <wp:inline distT="0" distB="0" distL="0" distR="0">
            <wp:extent cx="1737561" cy="2153652"/>
            <wp:effectExtent l="19050" t="0" r="0" b="0"/>
            <wp:docPr id="1" name="Picture 1" descr="C:\Users\hp\Pictures\2012-01-07 Winterizing\Winterizing 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p\Pictures\2012-01-07 Winterizing\Winterizing 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1" cy="215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7CFD">
        <w:drawing>
          <wp:inline distT="0" distB="0" distL="0" distR="0">
            <wp:extent cx="3891213" cy="2550694"/>
            <wp:effectExtent l="19050" t="0" r="0" b="0"/>
            <wp:docPr id="2" name="Picture 2" descr="C:\Users\hp\Pictures\2011-12-05 winterizing\winterizing 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Pictures\2011-12-05 winterizing\winterizing 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78" cy="2546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38FE" w:rsidSect="004438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B9" w:rsidRDefault="005058B9" w:rsidP="00827CFD">
      <w:pPr>
        <w:spacing w:after="0" w:line="240" w:lineRule="auto"/>
      </w:pPr>
      <w:r>
        <w:separator/>
      </w:r>
    </w:p>
  </w:endnote>
  <w:endnote w:type="continuationSeparator" w:id="0">
    <w:p w:rsidR="005058B9" w:rsidRDefault="005058B9" w:rsidP="0082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B4" w:rsidRDefault="001060B4">
    <w:pPr>
      <w:pStyle w:val="Footer"/>
    </w:pPr>
    <w:r>
      <w:t xml:space="preserve">July 13, 2012. </w:t>
    </w:r>
    <w:proofErr w:type="spellStart"/>
    <w:r>
      <w:t>Contat</w:t>
    </w:r>
    <w:proofErr w:type="spellEnd"/>
    <w:r>
      <w:t xml:space="preserve"> </w:t>
    </w:r>
    <w:hyperlink r:id="rId1" w:history="1">
      <w:r w:rsidRPr="000C63A5">
        <w:rPr>
          <w:rStyle w:val="Hyperlink"/>
        </w:rPr>
        <w:t>dgray-donald@ssmu.mcgill.ca</w:t>
      </w:r>
    </w:hyperlink>
    <w:r>
      <w:t xml:space="preserve"> for more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B9" w:rsidRDefault="005058B9" w:rsidP="00827CFD">
      <w:pPr>
        <w:spacing w:after="0" w:line="240" w:lineRule="auto"/>
      </w:pPr>
      <w:r>
        <w:separator/>
      </w:r>
    </w:p>
  </w:footnote>
  <w:footnote w:type="continuationSeparator" w:id="0">
    <w:p w:rsidR="005058B9" w:rsidRDefault="005058B9" w:rsidP="0082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CFD"/>
    <w:rsid w:val="001060B4"/>
    <w:rsid w:val="004438FE"/>
    <w:rsid w:val="005058B9"/>
    <w:rsid w:val="0082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FD"/>
  </w:style>
  <w:style w:type="paragraph" w:styleId="Footer">
    <w:name w:val="footer"/>
    <w:basedOn w:val="Normal"/>
    <w:link w:val="FooterChar"/>
    <w:uiPriority w:val="99"/>
    <w:semiHidden/>
    <w:unhideWhenUsed/>
    <w:rsid w:val="0082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CFD"/>
  </w:style>
  <w:style w:type="character" w:styleId="Hyperlink">
    <w:name w:val="Hyperlink"/>
    <w:basedOn w:val="DefaultParagraphFont"/>
    <w:uiPriority w:val="99"/>
    <w:unhideWhenUsed/>
    <w:rsid w:val="00106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ray-donald@ssmu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2012-07-12T15:46:00Z</dcterms:created>
  <dcterms:modified xsi:type="dcterms:W3CDTF">2012-07-13T19:13:00Z</dcterms:modified>
</cp:coreProperties>
</file>